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FD25CE" w:rsidRDefault="00267A3B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  <w:r w:rsidR="00FD25CE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FD25CE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2B1418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FC035B">
        <w:rPr>
          <w:rFonts w:ascii="Times New Roman" w:hAnsi="Times New Roman" w:cs="Times New Roman"/>
          <w:sz w:val="28"/>
          <w:szCs w:val="28"/>
        </w:rPr>
        <w:t>5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FD25CE">
        <w:rPr>
          <w:rFonts w:ascii="Times New Roman" w:hAnsi="Times New Roman" w:cs="Times New Roman"/>
          <w:sz w:val="28"/>
          <w:szCs w:val="28"/>
        </w:rPr>
        <w:t>23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FC035B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 « </w:t>
      </w:r>
      <w:r w:rsidR="00F2020F">
        <w:rPr>
          <w:rFonts w:ascii="Times New Roman" w:hAnsi="Times New Roman" w:cs="Times New Roman"/>
          <w:sz w:val="28"/>
          <w:szCs w:val="28"/>
        </w:rPr>
        <w:t>Любимая сказка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</w:p>
    <w:p w:rsidR="00F2020F" w:rsidRPr="00F2020F" w:rsidRDefault="0012134C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</w:t>
      </w: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: </w:t>
      </w:r>
      <w:r w:rsidR="00FD25C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</w:t>
      </w:r>
      <w:bookmarkStart w:id="0" w:name="_GoBack"/>
      <w:bookmarkEnd w:id="0"/>
      <w:r w:rsidR="00C166C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чить детей </w:t>
      </w:r>
      <w:r w:rsidR="00F2020F"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передавать </w:t>
      </w:r>
      <w:r w:rsidR="00C166C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 рисунке сюжет от прочитанной сказки.</w:t>
      </w:r>
    </w:p>
    <w:p w:rsidR="00F2020F" w:rsidRPr="00F2020F" w:rsidRDefault="00F2020F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F2020F" w:rsidRPr="00F2020F" w:rsidRDefault="00F2020F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Развивать у детей умение выбирать понравившийся эпизод, создавать сюжет по знакомой сказке, располаг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ая рисунок на всём листе бумаги;</w:t>
      </w:r>
    </w:p>
    <w:p w:rsidR="00F2020F" w:rsidRDefault="00F2020F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у</w:t>
      </w: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чить передавать в рисунке основные характерные черты персонажа и их характерные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особенности, сохраняя пропорции;</w:t>
      </w:r>
    </w:p>
    <w:p w:rsidR="00F2020F" w:rsidRPr="00F2020F" w:rsidRDefault="00F2020F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формировать стойкий интерес к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изобразительной деятельности; </w:t>
      </w:r>
    </w:p>
    <w:p w:rsidR="00F2020F" w:rsidRPr="00F2020F" w:rsidRDefault="00F2020F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 умение пользоваться материалами для рисования по желанию; прививать любовь к русским народным сказкам.</w:t>
      </w:r>
    </w:p>
    <w:p w:rsidR="00E67599" w:rsidRDefault="00E67599" w:rsidP="009718F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CA543B" w:rsidRDefault="00CA543B" w:rsidP="009718F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Альбом, цветные карандаши, простой карандаш, ластик</w:t>
      </w:r>
      <w:r w:rsidR="00F2020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краски, по выбору детей.</w:t>
      </w:r>
    </w:p>
    <w:p w:rsidR="003F3481" w:rsidRDefault="0012134C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6747EA" w:rsidRDefault="006747EA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Повторение</w:t>
      </w:r>
    </w:p>
    <w:p w:rsidR="00D9260D" w:rsidRDefault="00D9260D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C166C5" w:rsidRDefault="00C166C5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 сегодня мы будем говорить про сказки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учиться их рисовать. </w:t>
      </w:r>
    </w:p>
    <w:p w:rsidR="00C166C5" w:rsidRDefault="00C166C5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Вы любите сказки? </w:t>
      </w:r>
    </w:p>
    <w:p w:rsidR="00813174" w:rsidRDefault="00C166C5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 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Сказки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каких народов вы зн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ете? (русские народные сказки, украинские, башкирские, белорусские и сказки разных писателей). </w:t>
      </w:r>
    </w:p>
    <w:p w:rsidR="00C166C5" w:rsidRDefault="00813174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Показываю образцы работ и 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объясняю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 нужно будет правильно нарисовать и компоновать рисунок на листе бумаги.</w:t>
      </w:r>
    </w:p>
    <w:p w:rsidR="00813174" w:rsidRDefault="00813174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813174" w:rsidRDefault="00813174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13174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>
            <wp:extent cx="2122227" cy="2839740"/>
            <wp:effectExtent l="0" t="0" r="0" b="0"/>
            <wp:docPr id="1" name="Рисунок 1" descr="Конкурс детских рисунков &quot;В гостях у сказки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нкурс детских рисунков &quot;В гостях у сказки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35" cy="283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</w:t>
      </w:r>
      <w:r w:rsidRPr="00813174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>
            <wp:extent cx="2589299" cy="1842448"/>
            <wp:effectExtent l="0" t="0" r="1905" b="5715"/>
            <wp:docPr id="3" name="Рисунок 3" descr="Рисунки к сказкам Пушкина для детей карандаш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унки к сказкам Пушкина для детей карандашом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266" cy="184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174" w:rsidRDefault="00813174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813174" w:rsidRPr="00813174" w:rsidRDefault="00813174" w:rsidP="00813174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>4. Заключение, подведение итога занятия.</w:t>
      </w:r>
    </w:p>
    <w:p w:rsidR="00C166C5" w:rsidRDefault="006747EA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Домашнее задание: </w:t>
      </w:r>
    </w:p>
    <w:p w:rsidR="00CA543B" w:rsidRDefault="00C166C5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Пусть родители прочитают вам сказку, а вы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нарисуйте </w:t>
      </w:r>
      <w:r w:rsidR="006747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сюжет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6747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вашей любимой сказки, а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рисунки</w:t>
      </w:r>
      <w:r w:rsidR="00F2020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6747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потом отправит</w:t>
      </w:r>
      <w:r w:rsidR="006747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Default="001E0448" w:rsidP="00C166C5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C166C5" w:rsidRPr="001E0448" w:rsidRDefault="00C166C5" w:rsidP="00C166C5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  ребята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1E0448"/>
    <w:rsid w:val="00252FD4"/>
    <w:rsid w:val="00254F06"/>
    <w:rsid w:val="00267A3B"/>
    <w:rsid w:val="002B1418"/>
    <w:rsid w:val="003115B5"/>
    <w:rsid w:val="0036091E"/>
    <w:rsid w:val="003F3481"/>
    <w:rsid w:val="004A3217"/>
    <w:rsid w:val="00627EC1"/>
    <w:rsid w:val="006747EA"/>
    <w:rsid w:val="0073293D"/>
    <w:rsid w:val="007D24AE"/>
    <w:rsid w:val="00813174"/>
    <w:rsid w:val="00927AE2"/>
    <w:rsid w:val="00942D32"/>
    <w:rsid w:val="00946311"/>
    <w:rsid w:val="00961570"/>
    <w:rsid w:val="009718F8"/>
    <w:rsid w:val="009E5062"/>
    <w:rsid w:val="00C166C5"/>
    <w:rsid w:val="00C22D5A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2020F"/>
    <w:rsid w:val="00F376CB"/>
    <w:rsid w:val="00FC035B"/>
    <w:rsid w:val="00FD25CE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1D000-8401-4FD5-B012-A638A30E8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19</cp:revision>
  <dcterms:created xsi:type="dcterms:W3CDTF">2020-04-17T18:15:00Z</dcterms:created>
  <dcterms:modified xsi:type="dcterms:W3CDTF">2020-04-22T20:34:00Z</dcterms:modified>
</cp:coreProperties>
</file>